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C07675" w:rsidRPr="00FD5616" w:rsidRDefault="00C07675" w:rsidP="00C0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</w:rPr>
      </w:pPr>
    </w:p>
    <w:p w:rsidR="00C07675" w:rsidRPr="007D4A95" w:rsidRDefault="00C07675" w:rsidP="00C07675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Луки                                                                      </w:t>
      </w:r>
      <w:r w:rsidR="00E83E23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E83E23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E83E23">
        <w:rPr>
          <w:rFonts w:ascii="Times New Roman" w:hAnsi="Times New Roman" w:cs="Times New Roman"/>
          <w:sz w:val="24"/>
        </w:rPr>
        <w:t>____»__________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22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:rsidR="00C07675" w:rsidRPr="00CE2754" w:rsidRDefault="00C07675" w:rsidP="00C0767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C07675" w:rsidRPr="007D4A95" w:rsidRDefault="00C07675" w:rsidP="00C0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3E23" w:rsidRDefault="00E26D7C" w:rsidP="00E83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</w:t>
      </w:r>
      <w:r w:rsidR="00E83E23" w:rsidRPr="007D4A9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E83E23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E83E23"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E83E23" w:rsidRPr="00E963D0">
        <w:rPr>
          <w:rFonts w:ascii="Times New Roman" w:hAnsi="Times New Roman" w:cs="Times New Roman"/>
          <w:sz w:val="24"/>
          <w:szCs w:val="24"/>
        </w:rPr>
        <w:t xml:space="preserve"> специальности Лабораторная диагностика</w:t>
      </w:r>
      <w:r w:rsidR="00E83E23">
        <w:rPr>
          <w:rFonts w:ascii="Times New Roman" w:hAnsi="Times New Roman" w:cs="Times New Roman"/>
          <w:sz w:val="24"/>
          <w:szCs w:val="24"/>
        </w:rPr>
        <w:t xml:space="preserve">, </w:t>
      </w:r>
      <w:r w:rsidR="00E83E23"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E83E23">
        <w:rPr>
          <w:rFonts w:ascii="Times New Roman" w:hAnsi="Times New Roman" w:cs="Times New Roman"/>
          <w:sz w:val="24"/>
          <w:szCs w:val="24"/>
        </w:rPr>
        <w:t xml:space="preserve"> </w:t>
      </w:r>
      <w:r w:rsidR="00E83E23" w:rsidRPr="00E963D0">
        <w:rPr>
          <w:rFonts w:ascii="Times New Roman" w:hAnsi="Times New Roman" w:cs="Times New Roman"/>
          <w:sz w:val="24"/>
          <w:szCs w:val="24"/>
        </w:rPr>
        <w:t>31.02.03</w:t>
      </w:r>
      <w:r w:rsidR="00E83E23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83E23">
        <w:rPr>
          <w:rFonts w:ascii="Times New Roman" w:hAnsi="Times New Roman" w:cs="Times New Roman"/>
          <w:sz w:val="24"/>
          <w:szCs w:val="24"/>
        </w:rPr>
        <w:t xml:space="preserve">  </w:t>
      </w:r>
      <w:r w:rsidR="00E83E23" w:rsidRPr="00E963D0">
        <w:rPr>
          <w:rFonts w:ascii="Times New Roman" w:hAnsi="Times New Roman" w:cs="Times New Roman"/>
          <w:sz w:val="24"/>
          <w:szCs w:val="24"/>
        </w:rPr>
        <w:t>Медицинский лабораторный техник</w:t>
      </w:r>
      <w:r w:rsidR="00E83E23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E83E23">
        <w:rPr>
          <w:rFonts w:ascii="Times New Roman" w:hAnsi="Times New Roman" w:cs="Times New Roman"/>
          <w:sz w:val="24"/>
          <w:szCs w:val="24"/>
        </w:rPr>
        <w:t xml:space="preserve">, </w:t>
      </w:r>
      <w:r w:rsidR="00E83E23"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E26D7C" w:rsidRPr="00C6153A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E26D7C" w:rsidRPr="007D4A95" w:rsidRDefault="00E26D7C" w:rsidP="00E2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C07675" w:rsidRPr="007D4A9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364279" w:rsidRDefault="00C07675" w:rsidP="00C07675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07675" w:rsidRPr="00460C1E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C07675" w:rsidRPr="002C39CD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EC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7675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C4">
        <w:rPr>
          <w:rFonts w:ascii="Times New Roman" w:hAnsi="Times New Roman" w:cs="Times New Roman"/>
          <w:b/>
          <w:sz w:val="24"/>
          <w:szCs w:val="24"/>
        </w:rPr>
        <w:t>2.2. Плательщик вправе</w:t>
      </w:r>
      <w:r w:rsidRPr="00EC3AC4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7675" w:rsidRPr="007F382C" w:rsidRDefault="00C07675" w:rsidP="00C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D133DB" w:rsidRDefault="00C07675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C07675" w:rsidRPr="00D133DB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07675" w:rsidRPr="00364279" w:rsidRDefault="00C07675" w:rsidP="00C076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4101DB">
        <w:rPr>
          <w:rFonts w:ascii="Times New Roman" w:hAnsi="Times New Roman" w:cs="Times New Roman"/>
          <w:sz w:val="24"/>
          <w:szCs w:val="24"/>
        </w:rPr>
        <w:t>;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C07675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675" w:rsidRPr="00364279" w:rsidRDefault="00C07675" w:rsidP="00EC3AC4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75" w:rsidRPr="000E7AA7" w:rsidRDefault="00C07675" w:rsidP="00C07675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C07675" w:rsidRPr="00143167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  <w:r w:rsidRPr="0014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75" w:rsidRPr="00085517" w:rsidRDefault="00C07675" w:rsidP="00C076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C07675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C07675" w:rsidRPr="00654674" w:rsidRDefault="00C07675" w:rsidP="00C076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C07675" w:rsidRDefault="00C07675" w:rsidP="0014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07675" w:rsidRPr="00280C25" w:rsidRDefault="00C07675" w:rsidP="00C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C07675" w:rsidRDefault="00C07675" w:rsidP="00C07675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07675" w:rsidRPr="00280C2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C07675" w:rsidRPr="0077240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Default="00C07675" w:rsidP="00C0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C07675" w:rsidRPr="00364279" w:rsidRDefault="00C07675" w:rsidP="00C07675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C07675" w:rsidRPr="00364279" w:rsidRDefault="00C07675" w:rsidP="00C0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C07675" w:rsidRPr="00364279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C07675" w:rsidRPr="00A62482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lastRenderedPageBreak/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C0767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C07675" w:rsidRPr="005F46B5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  <w:r w:rsidRPr="00A62482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C07675" w:rsidRPr="00364279" w:rsidRDefault="00C07675" w:rsidP="00A6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</w:t>
      </w:r>
      <w:r w:rsidR="004101DB">
        <w:rPr>
          <w:rFonts w:ascii="Times New Roman" w:hAnsi="Times New Roman" w:cs="Times New Roman"/>
          <w:sz w:val="24"/>
          <w:szCs w:val="24"/>
        </w:rPr>
        <w:t xml:space="preserve"> и п. 3.4.</w:t>
      </w:r>
      <w:r w:rsidRPr="00276E1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4101DB">
        <w:rPr>
          <w:rFonts w:ascii="Times New Roman" w:hAnsi="Times New Roman" w:cs="Times New Roman"/>
          <w:sz w:val="24"/>
          <w:szCs w:val="24"/>
        </w:rPr>
        <w:t>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 Плательщик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101DB" w:rsidRDefault="004101DB" w:rsidP="0099538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3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174862" w:rsidRDefault="00C07675" w:rsidP="00C07675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07675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675" w:rsidRPr="00364279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07675" w:rsidRPr="00276E14" w:rsidRDefault="00C07675" w:rsidP="00C07675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675" w:rsidRPr="00FD5616" w:rsidRDefault="00C07675" w:rsidP="00C07675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C07675" w:rsidTr="007D682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C07675" w:rsidTr="007D682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C07675" w:rsidTr="007D682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C07675" w:rsidTr="007D682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B1169E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C0767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:rsidR="00C07675" w:rsidRPr="003E73B2" w:rsidRDefault="00C07675" w:rsidP="007D6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КС)№ 03224643580000005700</w:t>
            </w:r>
          </w:p>
          <w:p w:rsidR="00C07675" w:rsidRPr="003E73B2" w:rsidRDefault="00C07675" w:rsidP="007D6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C07675" w:rsidRPr="003E73B2" w:rsidRDefault="00C07675" w:rsidP="007D682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07675" w:rsidRPr="007D4A95" w:rsidRDefault="00C07675" w:rsidP="007D6824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C07675" w:rsidTr="007D682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75" w:rsidRDefault="00C07675" w:rsidP="007D6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C07675" w:rsidTr="007D682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675" w:rsidTr="007D682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07675" w:rsidRDefault="00C07675" w:rsidP="007D6824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07675" w:rsidRPr="00253944" w:rsidRDefault="00C07675" w:rsidP="00C07675"/>
    <w:p w:rsidR="003C3315" w:rsidRDefault="003C3315"/>
    <w:sectPr w:rsidR="003C3315" w:rsidSect="003C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5"/>
    <w:rsid w:val="00143167"/>
    <w:rsid w:val="003C3315"/>
    <w:rsid w:val="004101DB"/>
    <w:rsid w:val="004A155F"/>
    <w:rsid w:val="0099538C"/>
    <w:rsid w:val="00A62482"/>
    <w:rsid w:val="00B1169E"/>
    <w:rsid w:val="00C07675"/>
    <w:rsid w:val="00D03D23"/>
    <w:rsid w:val="00DB46C4"/>
    <w:rsid w:val="00E26D7C"/>
    <w:rsid w:val="00E83E23"/>
    <w:rsid w:val="00E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883"/>
  <w15:docId w15:val="{87B28C26-7F20-409A-9912-EDFF718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6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Игорь О. Саюнов</cp:lastModifiedBy>
  <cp:revision>2</cp:revision>
  <dcterms:created xsi:type="dcterms:W3CDTF">2022-06-20T07:50:00Z</dcterms:created>
  <dcterms:modified xsi:type="dcterms:W3CDTF">2022-06-20T07:50:00Z</dcterms:modified>
</cp:coreProperties>
</file>