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A32A58" w:rsidRPr="007D4A95" w:rsidRDefault="00A32A58" w:rsidP="00A32A58">
      <w:pPr>
        <w:jc w:val="center"/>
        <w:rPr>
          <w:rFonts w:ascii="Times New Roman" w:hAnsi="Times New Roman" w:cs="Times New Roman"/>
          <w:sz w:val="24"/>
        </w:rPr>
      </w:pPr>
    </w:p>
    <w:p w:rsidR="00A32A58" w:rsidRPr="007D4A95" w:rsidRDefault="00A32A58" w:rsidP="00A32A58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 Великие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«___»_________</w:t>
      </w:r>
      <w:r w:rsidR="004677C0">
        <w:rPr>
          <w:rFonts w:ascii="Times New Roman" w:hAnsi="Times New Roman" w:cs="Times New Roman"/>
          <w:sz w:val="24"/>
        </w:rPr>
        <w:t>______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1552F3"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</w:t>
      </w:r>
      <w:r w:rsidR="00B31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</w:t>
      </w:r>
      <w:r w:rsidR="00F07F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</w:t>
      </w:r>
      <w:r w:rsidR="008E2F8F">
        <w:rPr>
          <w:rFonts w:ascii="Times New Roman" w:hAnsi="Times New Roman" w:cs="Times New Roman"/>
          <w:sz w:val="24"/>
        </w:rPr>
        <w:t>И</w:t>
      </w:r>
      <w:r w:rsidRPr="007D4A95">
        <w:rPr>
          <w:rFonts w:ascii="Times New Roman" w:hAnsi="Times New Roman" w:cs="Times New Roman"/>
          <w:sz w:val="24"/>
        </w:rPr>
        <w:t xml:space="preserve">сполнитель,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</w:t>
      </w:r>
    </w:p>
    <w:p w:rsidR="00A32A58" w:rsidRPr="00CE2754" w:rsidRDefault="00A32A58" w:rsidP="00A32A58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A32A58" w:rsidRPr="007D4A95" w:rsidRDefault="00095F2E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8E2F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2F8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E2F8F"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="00A32A58" w:rsidRPr="007D4A95">
        <w:rPr>
          <w:rFonts w:ascii="Times New Roman" w:hAnsi="Times New Roman" w:cs="Times New Roman"/>
          <w:sz w:val="24"/>
          <w:szCs w:val="24"/>
        </w:rPr>
        <w:t>, совместно именуемые Стороны, закл</w:t>
      </w:r>
      <w:r w:rsidR="008E2F8F"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A32A58"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A32A58" w:rsidRPr="007D4A95" w:rsidRDefault="00A32A58" w:rsidP="00A32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A58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A32A58" w:rsidRPr="007D4A95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8E2F8F">
        <w:rPr>
          <w:rFonts w:ascii="Times New Roman" w:hAnsi="Times New Roman" w:cs="Times New Roman"/>
          <w:sz w:val="24"/>
          <w:szCs w:val="24"/>
        </w:rPr>
        <w:t xml:space="preserve"> отделения Лечебное дело</w:t>
      </w:r>
      <w:r w:rsidRPr="00CD6A25">
        <w:rPr>
          <w:rFonts w:ascii="Times New Roman" w:hAnsi="Times New Roman" w:cs="Times New Roman"/>
          <w:sz w:val="24"/>
          <w:szCs w:val="24"/>
        </w:rPr>
        <w:t xml:space="preserve"> (код специальности 31.02.01, квалификация </w:t>
      </w:r>
      <w:r w:rsidR="00531BCB">
        <w:rPr>
          <w:rFonts w:ascii="Times New Roman" w:hAnsi="Times New Roman" w:cs="Times New Roman"/>
          <w:sz w:val="24"/>
          <w:szCs w:val="24"/>
        </w:rPr>
        <w:t>Фельдшер</w:t>
      </w:r>
      <w:r w:rsidRPr="00CD6A25">
        <w:rPr>
          <w:rFonts w:ascii="Times New Roman" w:hAnsi="Times New Roman" w:cs="Times New Roman"/>
          <w:sz w:val="24"/>
          <w:szCs w:val="24"/>
        </w:rPr>
        <w:t xml:space="preserve">, очная форма обучения),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A32A58" w:rsidRPr="00C6153A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07FA5">
        <w:rPr>
          <w:rFonts w:ascii="Times New Roman" w:hAnsi="Times New Roman" w:cs="Times New Roman"/>
          <w:sz w:val="24"/>
          <w:szCs w:val="24"/>
        </w:rPr>
        <w:t xml:space="preserve">2 </w:t>
      </w:r>
      <w:r w:rsidRPr="00C6153A">
        <w:rPr>
          <w:rFonts w:ascii="Times New Roman" w:hAnsi="Times New Roman" w:cs="Times New Roman"/>
          <w:sz w:val="24"/>
          <w:szCs w:val="24"/>
        </w:rPr>
        <w:t>года и 10 месяцев.</w:t>
      </w:r>
    </w:p>
    <w:p w:rsidR="00A32A58" w:rsidRPr="007D4A95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7D4A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4A9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среднемпрофессиональном образовании).</w:t>
      </w:r>
    </w:p>
    <w:p w:rsidR="00A32A58" w:rsidRPr="007D4A95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32A58" w:rsidRPr="00DF0C40" w:rsidRDefault="00A32A58" w:rsidP="00A32A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C40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A32A58" w:rsidRPr="002C39CD" w:rsidRDefault="00A32A58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2C39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A58" w:rsidRDefault="00A32A58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A1353" w:rsidRDefault="00BA1353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353" w:rsidRPr="00364279" w:rsidRDefault="00BA1353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0DD" w:rsidRPr="00D133DB" w:rsidRDefault="001070DD" w:rsidP="001070DD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1070DD" w:rsidRPr="00D133DB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1070DD" w:rsidRPr="00364279" w:rsidRDefault="001070DD" w:rsidP="001070D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9A1ACB">
        <w:rPr>
          <w:rFonts w:ascii="Times New Roman" w:hAnsi="Times New Roman" w:cs="Times New Roman"/>
          <w:sz w:val="24"/>
          <w:szCs w:val="24"/>
        </w:rPr>
        <w:t>;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1070DD" w:rsidRDefault="001070DD" w:rsidP="00107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070DD" w:rsidRPr="00364279" w:rsidRDefault="001070DD" w:rsidP="00107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353" w:rsidRDefault="00BA1353" w:rsidP="001070D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0DD" w:rsidRPr="000E7AA7" w:rsidRDefault="001070DD" w:rsidP="001070DD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1070DD" w:rsidRDefault="001070DD" w:rsidP="001070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1070DD" w:rsidRPr="00085517" w:rsidRDefault="001070DD" w:rsidP="001070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1070DD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04780D">
        <w:rPr>
          <w:rFonts w:ascii="Times New Roman" w:hAnsi="Times New Roman" w:cs="Times New Roman"/>
          <w:sz w:val="24"/>
          <w:szCs w:val="24"/>
        </w:rPr>
        <w:t>Обучающегося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1070DD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1E">
        <w:rPr>
          <w:rFonts w:ascii="Times New Roman" w:hAnsi="Times New Roman" w:cs="Times New Roman"/>
          <w:b/>
          <w:sz w:val="24"/>
          <w:szCs w:val="24"/>
        </w:rPr>
        <w:t>2.4. Обучающийся обязан</w:t>
      </w:r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977DBE" w:rsidRPr="00280C25" w:rsidRDefault="00977DBE" w:rsidP="00977D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5">
        <w:rPr>
          <w:rFonts w:ascii="Times New Roman" w:hAnsi="Times New Roman" w:cs="Times New Roman"/>
          <w:b/>
          <w:sz w:val="24"/>
          <w:szCs w:val="24"/>
        </w:rPr>
        <w:t>. Стипендия Обучающемуся в период учебы не выплачивается.</w:t>
      </w:r>
    </w:p>
    <w:p w:rsidR="00977DBE" w:rsidRDefault="00977DBE" w:rsidP="00977DBE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977DBE" w:rsidRPr="00280C2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04780D" w:rsidRDefault="0004780D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80D" w:rsidRPr="00364279" w:rsidRDefault="0004780D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C74FE1">
        <w:rPr>
          <w:rFonts w:ascii="Times New Roman" w:hAnsi="Times New Roman" w:cs="Times New Roman"/>
          <w:sz w:val="24"/>
          <w:szCs w:val="24"/>
        </w:rPr>
        <w:t>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 w:rsidR="00C74F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A32A58" w:rsidRPr="00364279" w:rsidRDefault="00A32A58" w:rsidP="00A3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C74FE1">
        <w:rPr>
          <w:rFonts w:ascii="Times New Roman" w:hAnsi="Times New Roman" w:cs="Times New Roman"/>
          <w:sz w:val="24"/>
          <w:szCs w:val="24"/>
        </w:rPr>
        <w:t>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C74FE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A32A58" w:rsidRPr="00364279" w:rsidRDefault="00A32A58" w:rsidP="00A3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A32A58" w:rsidRPr="00C5748C" w:rsidRDefault="00A32A58" w:rsidP="00A32A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Увеличениестоимостиобразовательныхуслугпослезаключения настоящего Договора не допускается, за исключением увеличениястоимости указанных услуг с учетомуровня инфляции,предусмотренногоосновными характеристиками федерального бюджетана очереднойфинансовый год и плановый период.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7A70DE" w:rsidRPr="00364279" w:rsidRDefault="007A70DE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E59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lastRenderedPageBreak/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</w:t>
      </w:r>
      <w:r w:rsidR="00B1557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21F2">
        <w:rPr>
          <w:rFonts w:ascii="Times New Roman" w:eastAsia="Times New Roman" w:hAnsi="Times New Roman" w:cs="Times New Roman"/>
          <w:sz w:val="24"/>
          <w:szCs w:val="24"/>
        </w:rPr>
        <w:t xml:space="preserve">и п. 3.4.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настоящего Договора;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D613D3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B498F" w:rsidRDefault="009B498F" w:rsidP="009B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A361DE">
        <w:rPr>
          <w:rFonts w:ascii="Times New Roman" w:hAnsi="Times New Roman" w:cs="Times New Roman"/>
          <w:sz w:val="24"/>
          <w:szCs w:val="24"/>
        </w:rPr>
        <w:t>6.</w:t>
      </w:r>
      <w:r w:rsidRPr="0042103D">
        <w:rPr>
          <w:rFonts w:ascii="Times New Roman" w:hAnsi="Times New Roman" w:cs="Times New Roman"/>
          <w:sz w:val="24"/>
          <w:szCs w:val="24"/>
        </w:rPr>
        <w:t xml:space="preserve"> Обучающийся в возрасте от 14 до 18 лет имеют право расторгнуть договор при наличии согласия законного представителя.</w:t>
      </w:r>
    </w:p>
    <w:p w:rsidR="009B498F" w:rsidRDefault="009B498F" w:rsidP="009B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A361DE">
        <w:rPr>
          <w:rFonts w:ascii="Times New Roman" w:hAnsi="Times New Roman" w:cs="Times New Roman"/>
          <w:sz w:val="24"/>
          <w:szCs w:val="24"/>
        </w:rPr>
        <w:t>7</w:t>
      </w:r>
      <w:r w:rsidRPr="00421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9B498F" w:rsidRPr="00364279" w:rsidRDefault="009B498F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2A58" w:rsidRPr="003E7C10" w:rsidRDefault="00A32A58" w:rsidP="00A32A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A32A58" w:rsidRDefault="00A32A58" w:rsidP="00A32A5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3B4AD6" w:rsidRDefault="003B4AD6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613D2B" w:rsidRPr="00174862" w:rsidRDefault="00613D2B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D6" w:rsidRPr="00174862" w:rsidRDefault="003B4AD6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A32A58" w:rsidRPr="00364279" w:rsidRDefault="00A32A58" w:rsidP="00A32A5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32A58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организацию до даты издания приказа об окончании обучения или отчисления Обучающегося из ГБПОУ ПО «ВМК».</w:t>
      </w:r>
    </w:p>
    <w:p w:rsidR="00A32A58" w:rsidRPr="00613D2B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D2B">
        <w:rPr>
          <w:rFonts w:ascii="Times New Roman" w:hAnsi="Times New Roman" w:cs="Times New Roman"/>
          <w:sz w:val="24"/>
          <w:szCs w:val="24"/>
        </w:rPr>
        <w:t>7.2.  Сведения,указанныевнастоящемДоговоре,соответствуют информации, размещенной  наофициальном  сайте  Исполнителя   в   сети "Интернет" на дату заключения настоящего Договора.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2A58" w:rsidRPr="00364279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A32A58" w:rsidRPr="00FD5616" w:rsidRDefault="00A32A58" w:rsidP="00A32A58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4677"/>
      </w:tblGrid>
      <w:tr w:rsidR="00A32A58" w:rsidRPr="009E64E2" w:rsidTr="00B019D0">
        <w:tc>
          <w:tcPr>
            <w:tcW w:w="5070" w:type="dxa"/>
          </w:tcPr>
          <w:p w:rsidR="00A32A58" w:rsidRPr="009E64E2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:rsidR="00A32A58" w:rsidRPr="009E64E2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A32A58" w:rsidRPr="007D4A95" w:rsidTr="00B019D0">
        <w:trPr>
          <w:trHeight w:val="1245"/>
        </w:trPr>
        <w:tc>
          <w:tcPr>
            <w:tcW w:w="5070" w:type="dxa"/>
            <w:vAlign w:val="center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:rsidR="00A32A58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32A58" w:rsidRPr="007D4A95" w:rsidTr="00B019D0">
        <w:tc>
          <w:tcPr>
            <w:tcW w:w="5070" w:type="dxa"/>
            <w:vMerge w:val="restart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D4A95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д. 3, г. Великие Луки,  Псковская обл., 182113</w:t>
            </w: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A32A58" w:rsidRPr="007D4A95" w:rsidRDefault="00A32A58" w:rsidP="00B019D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A32A58" w:rsidRPr="007D4A95" w:rsidTr="00B019D0">
        <w:trPr>
          <w:trHeight w:val="1349"/>
        </w:trPr>
        <w:tc>
          <w:tcPr>
            <w:tcW w:w="5070" w:type="dxa"/>
            <w:vMerge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A32A58" w:rsidRPr="007D4A95" w:rsidTr="00B019D0">
        <w:tc>
          <w:tcPr>
            <w:tcW w:w="5070" w:type="dxa"/>
            <w:vMerge w:val="restart"/>
            <w:vAlign w:val="center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D430BA">
              <w:rPr>
                <w:rFonts w:ascii="Times New Roman" w:hAnsi="Times New Roman" w:cs="Times New Roman"/>
              </w:rPr>
              <w:t>85.21</w:t>
            </w:r>
            <w:bookmarkStart w:id="0" w:name="_GoBack"/>
            <w:bookmarkEnd w:id="0"/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372DF1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A32A58" w:rsidRPr="007D4A95" w:rsidRDefault="00A32A58" w:rsidP="00B3130E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 w:rsidR="00B3130E">
              <w:rPr>
                <w:rFonts w:ascii="Times New Roman" w:hAnsi="Times New Roman" w:cs="Times New Roman"/>
              </w:rPr>
              <w:t>7-89</w:t>
            </w:r>
            <w:r>
              <w:rPr>
                <w:rFonts w:ascii="Times New Roman" w:hAnsi="Times New Roman" w:cs="Times New Roman"/>
              </w:rPr>
              <w:t>-</w:t>
            </w:r>
            <w:r w:rsidR="00B3130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(паспорт: серия,</w:t>
            </w:r>
            <w:r w:rsidR="00B313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B313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,когда и кем выдан)</w:t>
            </w:r>
          </w:p>
        </w:tc>
      </w:tr>
      <w:tr w:rsidR="00A32A58" w:rsidRPr="007D4A95" w:rsidTr="00B019D0">
        <w:tc>
          <w:tcPr>
            <w:tcW w:w="5070" w:type="dxa"/>
            <w:vMerge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A32A58" w:rsidRPr="007D4A95" w:rsidTr="00B019D0">
        <w:trPr>
          <w:trHeight w:val="1870"/>
        </w:trPr>
        <w:tc>
          <w:tcPr>
            <w:tcW w:w="5070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Директор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  <w:r w:rsidR="00A11B20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32A58" w:rsidRPr="002E1DCA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C26739" w:rsidRPr="002E1DCA" w:rsidRDefault="00A32A58" w:rsidP="00C26739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625F8" w:rsidRDefault="00A625F8"/>
    <w:p w:rsidR="00C26739" w:rsidRDefault="00C26739"/>
    <w:sectPr w:rsidR="00C26739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84" w:rsidRDefault="006C7A84" w:rsidP="006C7A84">
      <w:pPr>
        <w:spacing w:after="0" w:line="240" w:lineRule="auto"/>
      </w:pPr>
      <w:r>
        <w:separator/>
      </w:r>
    </w:p>
  </w:endnote>
  <w:endnote w:type="continuationSeparator" w:id="1">
    <w:p w:rsidR="006C7A84" w:rsidRDefault="006C7A84" w:rsidP="006C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B5" w:rsidRDefault="000164B5">
    <w:pPr>
      <w:pStyle w:val="a6"/>
    </w:pPr>
    <w:r>
      <w:rPr>
        <w:rFonts w:ascii="Times New Roman" w:hAnsi="Times New Roman" w:cs="Times New Roman"/>
        <w:sz w:val="20"/>
      </w:rPr>
      <w:t>Исполнитель_____________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>Обучающийся_____________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84" w:rsidRDefault="006C7A84" w:rsidP="006C7A84">
      <w:pPr>
        <w:spacing w:after="0" w:line="240" w:lineRule="auto"/>
      </w:pPr>
      <w:r>
        <w:separator/>
      </w:r>
    </w:p>
  </w:footnote>
  <w:footnote w:type="continuationSeparator" w:id="1">
    <w:p w:rsidR="006C7A84" w:rsidRDefault="006C7A84" w:rsidP="006C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58" w:rsidRDefault="00B3130E">
    <w:pPr>
      <w:pStyle w:val="a4"/>
      <w:jc w:val="right"/>
    </w:pPr>
  </w:p>
  <w:p w:rsidR="00AF1658" w:rsidRDefault="00B313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A58"/>
    <w:rsid w:val="000164B5"/>
    <w:rsid w:val="00022B74"/>
    <w:rsid w:val="0002592F"/>
    <w:rsid w:val="0004780D"/>
    <w:rsid w:val="00095F2E"/>
    <w:rsid w:val="001070DD"/>
    <w:rsid w:val="001552F3"/>
    <w:rsid w:val="001571B2"/>
    <w:rsid w:val="001A1033"/>
    <w:rsid w:val="001F1A64"/>
    <w:rsid w:val="00257DD6"/>
    <w:rsid w:val="00262F1E"/>
    <w:rsid w:val="00372DF1"/>
    <w:rsid w:val="003B4AD6"/>
    <w:rsid w:val="003E4C5B"/>
    <w:rsid w:val="00420559"/>
    <w:rsid w:val="004677C0"/>
    <w:rsid w:val="00531BCB"/>
    <w:rsid w:val="005369C4"/>
    <w:rsid w:val="005D6123"/>
    <w:rsid w:val="00607E59"/>
    <w:rsid w:val="00613D2B"/>
    <w:rsid w:val="006403C4"/>
    <w:rsid w:val="006732B3"/>
    <w:rsid w:val="006C7A84"/>
    <w:rsid w:val="006D21F2"/>
    <w:rsid w:val="006F2AB8"/>
    <w:rsid w:val="007A5534"/>
    <w:rsid w:val="007A70DE"/>
    <w:rsid w:val="008114B3"/>
    <w:rsid w:val="00843743"/>
    <w:rsid w:val="008E2F8F"/>
    <w:rsid w:val="00977DBE"/>
    <w:rsid w:val="009A1ACB"/>
    <w:rsid w:val="009B498F"/>
    <w:rsid w:val="00A11B20"/>
    <w:rsid w:val="00A32A58"/>
    <w:rsid w:val="00A361DE"/>
    <w:rsid w:val="00A625F8"/>
    <w:rsid w:val="00B15579"/>
    <w:rsid w:val="00B3130E"/>
    <w:rsid w:val="00B7373C"/>
    <w:rsid w:val="00BA1353"/>
    <w:rsid w:val="00C26739"/>
    <w:rsid w:val="00C74FE1"/>
    <w:rsid w:val="00D430BA"/>
    <w:rsid w:val="00D613D3"/>
    <w:rsid w:val="00DF0C40"/>
    <w:rsid w:val="00E912C7"/>
    <w:rsid w:val="00F0410E"/>
    <w:rsid w:val="00F07FA5"/>
    <w:rsid w:val="00F4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2A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32A5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32A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32A58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3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2A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5</cp:revision>
  <dcterms:created xsi:type="dcterms:W3CDTF">2023-05-10T11:55:00Z</dcterms:created>
  <dcterms:modified xsi:type="dcterms:W3CDTF">2024-06-17T10:26:00Z</dcterms:modified>
</cp:coreProperties>
</file>